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1C" w:rsidRPr="003E211C" w:rsidRDefault="003E211C" w:rsidP="003E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11C">
        <w:rPr>
          <w:rFonts w:ascii="Times New Roman" w:hAnsi="Times New Roman"/>
          <w:sz w:val="24"/>
          <w:szCs w:val="24"/>
        </w:rPr>
        <w:t>12.05.14</w:t>
      </w:r>
    </w:p>
    <w:p w:rsidR="003E211C" w:rsidRPr="003E211C" w:rsidRDefault="003E211C" w:rsidP="003E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11C" w:rsidRPr="003E211C" w:rsidRDefault="003E211C" w:rsidP="003E2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11C">
        <w:rPr>
          <w:rFonts w:ascii="Times New Roman" w:hAnsi="Times New Roman"/>
          <w:b/>
          <w:sz w:val="28"/>
          <w:szCs w:val="28"/>
        </w:rPr>
        <w:t xml:space="preserve">Коллективные средства размещения в Крыму </w:t>
      </w:r>
    </w:p>
    <w:p w:rsidR="003E211C" w:rsidRPr="003E211C" w:rsidRDefault="003E211C" w:rsidP="003E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A5" w:rsidRPr="008F7FE1" w:rsidRDefault="005F4DA5" w:rsidP="003E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FE1">
        <w:rPr>
          <w:rFonts w:ascii="Times New Roman" w:hAnsi="Times New Roman"/>
          <w:b/>
          <w:sz w:val="28"/>
          <w:szCs w:val="28"/>
        </w:rPr>
        <w:t>Большая Ялта</w:t>
      </w:r>
      <w:r w:rsidRPr="008F7FE1">
        <w:rPr>
          <w:rFonts w:ascii="Times New Roman" w:hAnsi="Times New Roman"/>
          <w:sz w:val="28"/>
          <w:szCs w:val="28"/>
        </w:rPr>
        <w:t xml:space="preserve"> протянулась на </w:t>
      </w:r>
      <w:smartTag w:uri="urn:schemas-microsoft-com:office:smarttags" w:element="metricconverter">
        <w:smartTagPr>
          <w:attr w:name="ProductID" w:val="30 км"/>
        </w:smartTagPr>
        <w:r w:rsidRPr="008F7FE1">
          <w:rPr>
            <w:rFonts w:ascii="Times New Roman" w:hAnsi="Times New Roman"/>
            <w:sz w:val="28"/>
            <w:szCs w:val="28"/>
          </w:rPr>
          <w:t>30 км</w:t>
        </w:r>
      </w:smartTag>
      <w:r w:rsidRPr="008F7FE1">
        <w:rPr>
          <w:rFonts w:ascii="Times New Roman" w:hAnsi="Times New Roman"/>
          <w:sz w:val="28"/>
          <w:szCs w:val="28"/>
        </w:rPr>
        <w:t xml:space="preserve"> вдоль Южного берега Крыма от Гурзуфа на востоке до Алупки на западе. Ялта уже полтора столетия является самым популярным курортом Крыма. Феномен этой популярности – в необыкновенной гармонии природной среды и цивилизации, которая способствует восстановлению духовных сил и здоровья человека.</w:t>
      </w:r>
    </w:p>
    <w:p w:rsidR="008D03FE" w:rsidRDefault="008D03FE" w:rsidP="003E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8D03FE" w:rsidRPr="008D03FE" w:rsidTr="007562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FE" w:rsidRPr="008D03FE" w:rsidRDefault="008D03FE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FE" w:rsidRPr="008D03FE" w:rsidRDefault="008D03FE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FE" w:rsidRPr="008D03FE" w:rsidRDefault="008D03FE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FE" w:rsidRPr="008D03FE" w:rsidRDefault="008D03FE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Условия размещения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FE" w:rsidRPr="008D03FE" w:rsidRDefault="008D03FE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8D03FE" w:rsidRPr="003E211C" w:rsidTr="00756228">
        <w:tc>
          <w:tcPr>
            <w:tcW w:w="2547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FE" w:rsidRPr="003E211C" w:rsidRDefault="00323134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>Отель «Пальмира Палас»</w:t>
              </w:r>
            </w:hyperlink>
          </w:p>
        </w:tc>
        <w:tc>
          <w:tcPr>
            <w:tcW w:w="1276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31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4700 - 20000</w:t>
            </w:r>
          </w:p>
        </w:tc>
        <w:tc>
          <w:tcPr>
            <w:tcW w:w="3827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Элитный курорт, построенный на месте царского имения Романовых, неподалеку от Ласточкиного Гнезда. 170 номер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высокого класса,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до моря, свой пляж,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-центр, полный набор услуг.  </w:t>
            </w:r>
          </w:p>
        </w:tc>
        <w:tc>
          <w:tcPr>
            <w:tcW w:w="3828" w:type="dxa"/>
          </w:tcPr>
          <w:p w:rsidR="008D03FE" w:rsidRPr="003E211C" w:rsidRDefault="008D03FE" w:rsidP="008D0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Цена с 2-х разовым питанием. Высокий уровень обслуживания, продажа номерного фонда в собственность, бутик-отель</w:t>
            </w:r>
            <w:r>
              <w:rPr>
                <w:rFonts w:ascii="Times New Roman" w:hAnsi="Times New Roman"/>
                <w:sz w:val="24"/>
                <w:szCs w:val="24"/>
              </w:rPr>
              <w:t>. Б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лизкое расположение к морю</w:t>
            </w:r>
          </w:p>
        </w:tc>
      </w:tr>
      <w:tr w:rsidR="008D03FE" w:rsidRPr="003E211C" w:rsidTr="00756228">
        <w:tc>
          <w:tcPr>
            <w:tcW w:w="2547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Эко-отель «Левант»  </w:t>
            </w:r>
          </w:p>
        </w:tc>
        <w:tc>
          <w:tcPr>
            <w:tcW w:w="1276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2600 -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3827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Эко-отель построен с уважением к природе и человеку, с ненавязчивым комфортом и красотой. Здание 4 этажа, 56 номеров, рестораны, уютная территория. </w:t>
            </w:r>
          </w:p>
        </w:tc>
        <w:tc>
          <w:tcPr>
            <w:tcW w:w="3828" w:type="dxa"/>
          </w:tcPr>
          <w:p w:rsidR="008D03FE" w:rsidRPr="003E211C" w:rsidRDefault="008D03FE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за 2-х местный номер с завтраками. Все номера с выходом на террасу, экологически чистые материалы отделки. </w:t>
            </w:r>
          </w:p>
        </w:tc>
      </w:tr>
    </w:tbl>
    <w:p w:rsidR="005F4DA5" w:rsidRDefault="005F4DA5" w:rsidP="003E21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DA5" w:rsidRDefault="005F4DA5" w:rsidP="003E21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211C" w:rsidRPr="008F7FE1" w:rsidRDefault="003E211C" w:rsidP="003E21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FE1">
        <w:rPr>
          <w:rFonts w:ascii="Times New Roman" w:hAnsi="Times New Roman"/>
          <w:b/>
          <w:sz w:val="28"/>
          <w:szCs w:val="28"/>
        </w:rPr>
        <w:t xml:space="preserve">Феодосия </w:t>
      </w:r>
    </w:p>
    <w:p w:rsidR="003E211C" w:rsidRPr="008F7FE1" w:rsidRDefault="003E211C" w:rsidP="003E21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7FE1">
        <w:rPr>
          <w:rFonts w:ascii="Times New Roman" w:hAnsi="Times New Roman"/>
          <w:sz w:val="28"/>
          <w:szCs w:val="28"/>
        </w:rPr>
        <w:t xml:space="preserve">Курортный городок на восточном побережье в 100 км от Симферополя. Кубанский климат и растительность, сухой степной воздух, большое количество достопримечательностей. В самом городе </w:t>
      </w:r>
      <w:proofErr w:type="spellStart"/>
      <w:r w:rsidRPr="008F7FE1">
        <w:rPr>
          <w:rFonts w:ascii="Times New Roman" w:hAnsi="Times New Roman"/>
          <w:sz w:val="28"/>
          <w:szCs w:val="28"/>
        </w:rPr>
        <w:t>мелкогалечный</w:t>
      </w:r>
      <w:proofErr w:type="spellEnd"/>
      <w:r w:rsidRPr="008F7FE1">
        <w:rPr>
          <w:rFonts w:ascii="Times New Roman" w:hAnsi="Times New Roman"/>
          <w:sz w:val="28"/>
          <w:szCs w:val="28"/>
        </w:rPr>
        <w:t xml:space="preserve"> пляж, в 5 км от Феодосии есть песчаный «Золотой Пляж» из ракушечника. Цены умеренные.</w:t>
      </w:r>
    </w:p>
    <w:p w:rsidR="003E211C" w:rsidRPr="003E211C" w:rsidRDefault="003E211C" w:rsidP="003E2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756228" w:rsidRPr="00623F3E" w:rsidTr="00756228">
        <w:tc>
          <w:tcPr>
            <w:tcW w:w="2547" w:type="dxa"/>
          </w:tcPr>
          <w:p w:rsidR="00756228" w:rsidRPr="00623F3E" w:rsidRDefault="00756228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F3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756228" w:rsidRPr="00623F3E" w:rsidRDefault="00756228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F3E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31" w:type="dxa"/>
          </w:tcPr>
          <w:p w:rsidR="00756228" w:rsidRPr="00623F3E" w:rsidRDefault="00756228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F3E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</w:tcPr>
          <w:p w:rsidR="00756228" w:rsidRPr="00623F3E" w:rsidRDefault="00756228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F3E">
              <w:rPr>
                <w:rFonts w:ascii="Times New Roman" w:hAnsi="Times New Roman"/>
                <w:b/>
                <w:sz w:val="24"/>
                <w:szCs w:val="24"/>
              </w:rPr>
              <w:t>Условия размещения</w:t>
            </w:r>
          </w:p>
        </w:tc>
        <w:tc>
          <w:tcPr>
            <w:tcW w:w="3828" w:type="dxa"/>
          </w:tcPr>
          <w:p w:rsidR="00756228" w:rsidRPr="00623F3E" w:rsidRDefault="00756228" w:rsidP="007562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323134" w:rsidRPr="003E211C" w:rsidTr="009E7E78">
        <w:tc>
          <w:tcPr>
            <w:tcW w:w="2547" w:type="dxa"/>
          </w:tcPr>
          <w:p w:rsidR="00323134" w:rsidRPr="003E211C" w:rsidRDefault="00323134" w:rsidP="009E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Туристический </w:t>
              </w:r>
              <w:r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оздоровительный комплекс «Золотой Пляж»</w:t>
              </w:r>
            </w:hyperlink>
          </w:p>
        </w:tc>
        <w:tc>
          <w:tcPr>
            <w:tcW w:w="1276" w:type="dxa"/>
          </w:tcPr>
          <w:p w:rsidR="00323134" w:rsidRPr="003E211C" w:rsidRDefault="00323134" w:rsidP="009E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 </w:t>
            </w:r>
          </w:p>
        </w:tc>
        <w:tc>
          <w:tcPr>
            <w:tcW w:w="3231" w:type="dxa"/>
          </w:tcPr>
          <w:p w:rsidR="00323134" w:rsidRPr="003E211C" w:rsidRDefault="00323134" w:rsidP="009E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3827" w:type="dxa"/>
          </w:tcPr>
          <w:p w:rsidR="00323134" w:rsidRPr="003E211C" w:rsidRDefault="00323134" w:rsidP="009E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4-х этажный корпус, 67 номеров с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удобствами в номере или на этаже. Тихое городское место,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150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от набережной. Отдельно стоящая </w:t>
            </w:r>
            <w:proofErr w:type="gramStart"/>
            <w:r w:rsidRPr="003E211C">
              <w:rPr>
                <w:rFonts w:ascii="Times New Roman" w:hAnsi="Times New Roman"/>
                <w:sz w:val="24"/>
                <w:szCs w:val="24"/>
              </w:rPr>
              <w:t>столовая,  городской</w:t>
            </w:r>
            <w:proofErr w:type="gram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пляж</w:t>
            </w:r>
          </w:p>
        </w:tc>
        <w:tc>
          <w:tcPr>
            <w:tcW w:w="3828" w:type="dxa"/>
          </w:tcPr>
          <w:p w:rsidR="00323134" w:rsidRPr="003E211C" w:rsidRDefault="00323134" w:rsidP="009E7E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>2-х разовым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питанием. 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>Удобное расположение в городе, рядом магазины, набережная, культурный центр. Приемлемые номера, хорошее соотношение цена качество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56228" w:rsidRPr="003E211C" w:rsidTr="00756228">
        <w:tc>
          <w:tcPr>
            <w:tcW w:w="2547" w:type="dxa"/>
          </w:tcPr>
          <w:p w:rsidR="00756228" w:rsidRPr="003E211C" w:rsidRDefault="00323134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56228"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>Туристско-оздоровительный центр «Золотой Пляж»</w:t>
              </w:r>
            </w:hyperlink>
            <w:r w:rsidR="00756228" w:rsidRPr="003E211C">
              <w:rPr>
                <w:rFonts w:ascii="Times New Roman" w:hAnsi="Times New Roman"/>
                <w:sz w:val="24"/>
                <w:szCs w:val="24"/>
              </w:rPr>
              <w:t>, пос. Береговое</w:t>
            </w: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756228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Домик</w:t>
            </w: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300 - 1750 </w:t>
            </w: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Номера </w:t>
            </w: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1520 – 2660 </w:t>
            </w:r>
          </w:p>
        </w:tc>
        <w:tc>
          <w:tcPr>
            <w:tcW w:w="3827" w:type="dxa"/>
          </w:tcPr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 пять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2-4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кирпичных домиков с удобствами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на берегу моря.   </w:t>
            </w: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Двадцать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благоустроенных номеров в капитальном 4-х этажном корпусе на берегу моря</w:t>
            </w:r>
          </w:p>
        </w:tc>
        <w:tc>
          <w:tcPr>
            <w:tcW w:w="3828" w:type="dxa"/>
          </w:tcPr>
          <w:p w:rsidR="00756228" w:rsidRDefault="00756228" w:rsidP="0062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ф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ункционирует  с июня по сентябрь. Цена с </w:t>
            </w:r>
            <w:r>
              <w:rPr>
                <w:rFonts w:ascii="Times New Roman" w:hAnsi="Times New Roman"/>
                <w:sz w:val="24"/>
                <w:szCs w:val="24"/>
              </w:rPr>
              <w:t>2-х разовым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питанием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шведский стол, </w:t>
            </w:r>
            <w:r>
              <w:rPr>
                <w:rFonts w:ascii="Times New Roman" w:hAnsi="Times New Roman"/>
                <w:sz w:val="24"/>
                <w:szCs w:val="24"/>
              </w:rPr>
              <w:t>непосредственно на берегу моря. П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росторные песчаные пляжи, трансфер в город. Уединение, небольшое количество туристов, своя территория. </w:t>
            </w:r>
          </w:p>
          <w:p w:rsidR="00756228" w:rsidRPr="003E211C" w:rsidRDefault="00756228" w:rsidP="00623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228" w:rsidRPr="003E211C" w:rsidTr="00756228">
        <w:tc>
          <w:tcPr>
            <w:tcW w:w="2547" w:type="dxa"/>
          </w:tcPr>
          <w:p w:rsidR="00756228" w:rsidRPr="003E211C" w:rsidRDefault="00323134" w:rsidP="003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>Отель «</w:t>
              </w:r>
              <w:r w:rsidR="00756228"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>Алые Паруса</w:t>
              </w:r>
              <w:r w:rsidRPr="00323134">
                <w:rPr>
                  <w:rStyle w:val="a3"/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="00756228" w:rsidRPr="003E211C">
              <w:rPr>
                <w:rFonts w:ascii="Times New Roman" w:hAnsi="Times New Roman"/>
                <w:sz w:val="24"/>
                <w:szCs w:val="24"/>
              </w:rPr>
              <w:t>, г. Феодосия</w:t>
            </w:r>
          </w:p>
        </w:tc>
        <w:tc>
          <w:tcPr>
            <w:tcW w:w="1276" w:type="dxa"/>
          </w:tcPr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756228" w:rsidRPr="003E211C" w:rsidRDefault="00756228" w:rsidP="00892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3827" w:type="dxa"/>
          </w:tcPr>
          <w:p w:rsidR="00756228" w:rsidRPr="003E211C" w:rsidRDefault="00756228" w:rsidP="0093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этажное здание, лифты, 54 номера,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, все номера благоустроенные</w:t>
            </w:r>
            <w:r>
              <w:rPr>
                <w:rFonts w:ascii="Times New Roman" w:hAnsi="Times New Roman"/>
                <w:sz w:val="24"/>
                <w:szCs w:val="24"/>
              </w:rPr>
              <w:t>. Е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сть бассейн, бары, игровая комната,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рум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-сервис. Свой пляж на Золотом Пляже, трансфер</w:t>
            </w:r>
            <w:r w:rsidR="00933C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56228" w:rsidRPr="003E211C" w:rsidRDefault="00756228" w:rsidP="0093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Один из лучших отелей Феодосии. </w:t>
            </w:r>
            <w:r w:rsidR="00933CE0">
              <w:rPr>
                <w:rFonts w:ascii="Times New Roman" w:hAnsi="Times New Roman"/>
                <w:sz w:val="24"/>
                <w:szCs w:val="24"/>
              </w:rPr>
              <w:t xml:space="preserve">Расположен в центре города.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Высокий уровень обслуживания, хороший вид на море, большой выбор услуг, круглосуточно горячая холодная вода</w:t>
            </w:r>
            <w:r w:rsidR="00933CE0">
              <w:rPr>
                <w:rFonts w:ascii="Times New Roman" w:hAnsi="Times New Roman"/>
                <w:sz w:val="24"/>
                <w:szCs w:val="24"/>
              </w:rPr>
              <w:t>.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BE5253" w:rsidRDefault="00BE5253">
      <w:pPr>
        <w:rPr>
          <w:rFonts w:ascii="Times New Roman" w:hAnsi="Times New Roman"/>
          <w:b/>
          <w:sz w:val="24"/>
          <w:szCs w:val="24"/>
        </w:rPr>
      </w:pPr>
    </w:p>
    <w:p w:rsidR="00BE5253" w:rsidRPr="008F7FE1" w:rsidRDefault="00BE5253" w:rsidP="00D60342">
      <w:pPr>
        <w:jc w:val="both"/>
        <w:rPr>
          <w:rFonts w:ascii="Times New Roman" w:hAnsi="Times New Roman"/>
          <w:sz w:val="28"/>
          <w:szCs w:val="28"/>
        </w:rPr>
      </w:pPr>
      <w:r w:rsidRPr="008F7FE1">
        <w:rPr>
          <w:rFonts w:ascii="Times New Roman" w:hAnsi="Times New Roman"/>
          <w:b/>
          <w:sz w:val="28"/>
          <w:szCs w:val="28"/>
        </w:rPr>
        <w:t xml:space="preserve">Коктебель </w:t>
      </w:r>
      <w:r w:rsidRPr="008F7FE1">
        <w:rPr>
          <w:rFonts w:ascii="Times New Roman" w:hAnsi="Times New Roman"/>
          <w:sz w:val="28"/>
          <w:szCs w:val="28"/>
        </w:rPr>
        <w:t>– небольшой поселок</w:t>
      </w:r>
      <w:r w:rsidR="008F7FE1">
        <w:rPr>
          <w:rFonts w:ascii="Times New Roman" w:hAnsi="Times New Roman"/>
          <w:sz w:val="28"/>
          <w:szCs w:val="28"/>
        </w:rPr>
        <w:t xml:space="preserve"> в 15 км от Феодосии</w:t>
      </w:r>
      <w:r w:rsidRPr="008F7FE1">
        <w:rPr>
          <w:rFonts w:ascii="Times New Roman" w:hAnsi="Times New Roman"/>
          <w:sz w:val="28"/>
          <w:szCs w:val="28"/>
        </w:rPr>
        <w:t>, занимающий берега уютной бухты</w:t>
      </w:r>
      <w:r w:rsidR="008F7FE1">
        <w:rPr>
          <w:rFonts w:ascii="Times New Roman" w:hAnsi="Times New Roman"/>
          <w:sz w:val="28"/>
          <w:szCs w:val="28"/>
        </w:rPr>
        <w:t>. К</w:t>
      </w:r>
      <w:r w:rsidRPr="008F7FE1">
        <w:rPr>
          <w:rFonts w:ascii="Times New Roman" w:hAnsi="Times New Roman"/>
          <w:sz w:val="28"/>
          <w:szCs w:val="28"/>
        </w:rPr>
        <w:t>рай виноделов. Бухта хорошо прогревается, летом в поселке много отдыхающих. Огромное количество частного сектора и сельских рынков. Рекомендуем тем</w:t>
      </w:r>
      <w:r w:rsidR="008F7FE1" w:rsidRPr="008F7FE1">
        <w:rPr>
          <w:rFonts w:ascii="Times New Roman" w:hAnsi="Times New Roman"/>
          <w:sz w:val="28"/>
          <w:szCs w:val="28"/>
        </w:rPr>
        <w:t>,</w:t>
      </w:r>
      <w:r w:rsidRPr="008F7FE1">
        <w:rPr>
          <w:rFonts w:ascii="Times New Roman" w:hAnsi="Times New Roman"/>
          <w:sz w:val="28"/>
          <w:szCs w:val="28"/>
        </w:rPr>
        <w:t xml:space="preserve"> кто ищет небольшое и очень уютное место для отдыха.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8F7FE1" w:rsidRPr="00BE5253" w:rsidTr="008F7F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E1" w:rsidRPr="00BE5253" w:rsidRDefault="008F7FE1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E1" w:rsidRPr="00BE5253" w:rsidRDefault="008F7FE1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E1" w:rsidRPr="00BE5253" w:rsidRDefault="008F7FE1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E1" w:rsidRPr="00BE5253" w:rsidRDefault="008F7FE1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размещения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FE1" w:rsidRPr="00BE5253" w:rsidRDefault="008F7FE1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8F7FE1" w:rsidRPr="003E211C" w:rsidTr="008F7FE1">
        <w:tc>
          <w:tcPr>
            <w:tcW w:w="2547" w:type="dxa"/>
          </w:tcPr>
          <w:p w:rsidR="008F7FE1" w:rsidRPr="003E211C" w:rsidRDefault="008F7FE1" w:rsidP="008F7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Пансионат Голубой Залив </w:t>
            </w:r>
          </w:p>
        </w:tc>
        <w:tc>
          <w:tcPr>
            <w:tcW w:w="1276" w:type="dxa"/>
          </w:tcPr>
          <w:p w:rsidR="008F7FE1" w:rsidRPr="003E211C" w:rsidRDefault="008F7FE1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Эконом </w:t>
            </w:r>
          </w:p>
        </w:tc>
        <w:tc>
          <w:tcPr>
            <w:tcW w:w="3231" w:type="dxa"/>
          </w:tcPr>
          <w:p w:rsidR="008F7FE1" w:rsidRPr="003E211C" w:rsidRDefault="008F7FE1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480 -650</w:t>
            </w:r>
          </w:p>
        </w:tc>
        <w:tc>
          <w:tcPr>
            <w:tcW w:w="3827" w:type="dxa"/>
          </w:tcPr>
          <w:p w:rsidR="008F7FE1" w:rsidRPr="003E211C" w:rsidRDefault="008F7FE1" w:rsidP="006A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Корпус Бриз </w:t>
            </w:r>
            <w:r w:rsidR="00933CE0">
              <w:rPr>
                <w:rFonts w:ascii="Times New Roman" w:hAnsi="Times New Roman"/>
                <w:sz w:val="24"/>
                <w:szCs w:val="24"/>
              </w:rPr>
              <w:t>(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6</w:t>
            </w:r>
            <w:r w:rsidR="00933CE0">
              <w:rPr>
                <w:rFonts w:ascii="Times New Roman" w:hAnsi="Times New Roman"/>
                <w:sz w:val="24"/>
                <w:szCs w:val="24"/>
              </w:rPr>
              <w:t xml:space="preserve"> этажей)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и Корпус Дельфин </w:t>
            </w:r>
            <w:r w:rsidR="00933CE0">
              <w:rPr>
                <w:rFonts w:ascii="Times New Roman" w:hAnsi="Times New Roman"/>
                <w:sz w:val="24"/>
                <w:szCs w:val="24"/>
              </w:rPr>
              <w:t>(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4 этажа</w:t>
            </w:r>
            <w:r w:rsidR="00933CE0">
              <w:rPr>
                <w:rFonts w:ascii="Times New Roman" w:hAnsi="Times New Roman"/>
                <w:sz w:val="24"/>
                <w:szCs w:val="24"/>
              </w:rPr>
              <w:t>)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6A03BF" w:rsidRPr="003E211C">
              <w:rPr>
                <w:rFonts w:ascii="Times New Roman" w:hAnsi="Times New Roman"/>
                <w:sz w:val="24"/>
                <w:szCs w:val="24"/>
              </w:rPr>
              <w:t xml:space="preserve">общая вместимость номерного фонда 600 мест.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Номера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лагоустроенные</w:t>
            </w:r>
            <w:r w:rsidR="00933CE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с удобствами на этаже.</w:t>
            </w:r>
            <w:r w:rsidR="006A03BF">
              <w:rPr>
                <w:rFonts w:ascii="Times New Roman" w:hAnsi="Times New Roman"/>
                <w:sz w:val="24"/>
                <w:szCs w:val="24"/>
              </w:rPr>
              <w:t xml:space="preserve"> Возможны лечебные процедуры.</w:t>
            </w:r>
          </w:p>
        </w:tc>
        <w:tc>
          <w:tcPr>
            <w:tcW w:w="3828" w:type="dxa"/>
          </w:tcPr>
          <w:p w:rsidR="008F7FE1" w:rsidRPr="003E211C" w:rsidRDefault="008F7FE1" w:rsidP="006A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</w:t>
            </w:r>
            <w:r w:rsidR="00933CE0">
              <w:rPr>
                <w:rFonts w:ascii="Times New Roman" w:hAnsi="Times New Roman"/>
                <w:sz w:val="24"/>
                <w:szCs w:val="24"/>
              </w:rPr>
              <w:t xml:space="preserve">3-х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разовым питанием.  </w:t>
            </w:r>
            <w:r w:rsidR="006A03BF">
              <w:rPr>
                <w:rFonts w:ascii="Times New Roman" w:hAnsi="Times New Roman"/>
                <w:sz w:val="24"/>
                <w:szCs w:val="24"/>
              </w:rPr>
              <w:t>Р</w:t>
            </w:r>
            <w:r w:rsidR="006A03BF" w:rsidRPr="003E211C">
              <w:rPr>
                <w:rFonts w:ascii="Times New Roman" w:hAnsi="Times New Roman"/>
                <w:sz w:val="24"/>
                <w:szCs w:val="24"/>
              </w:rPr>
              <w:t xml:space="preserve">асстояние до моря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="006A03BF" w:rsidRPr="003E211C">
                <w:rPr>
                  <w:rFonts w:ascii="Times New Roman" w:hAnsi="Times New Roman"/>
                  <w:sz w:val="24"/>
                  <w:szCs w:val="24"/>
                </w:rPr>
                <w:t>100 метров</w:t>
              </w:r>
            </w:smartTag>
            <w:r w:rsidR="006A03BF" w:rsidRPr="003E211C">
              <w:rPr>
                <w:rFonts w:ascii="Times New Roman" w:hAnsi="Times New Roman"/>
                <w:sz w:val="24"/>
                <w:szCs w:val="24"/>
              </w:rPr>
              <w:t xml:space="preserve">, пляж городской.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Удобное расположение в поселке, рядом магазины, сувенирные лавки. Эконом вариант для пожилых людей,  пар среднего возраста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желающих отдохнуть по приемлемой цене. </w:t>
            </w:r>
          </w:p>
        </w:tc>
      </w:tr>
    </w:tbl>
    <w:p w:rsidR="00BE5253" w:rsidRDefault="00BE5253">
      <w:pPr>
        <w:rPr>
          <w:rFonts w:ascii="Times New Roman" w:hAnsi="Times New Roman"/>
          <w:sz w:val="24"/>
          <w:szCs w:val="24"/>
        </w:rPr>
      </w:pPr>
    </w:p>
    <w:p w:rsidR="00BE5253" w:rsidRPr="008F7FE1" w:rsidRDefault="00BE5253" w:rsidP="00D603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7FE1">
        <w:rPr>
          <w:rFonts w:ascii="Times New Roman" w:hAnsi="Times New Roman"/>
          <w:b/>
          <w:sz w:val="28"/>
          <w:szCs w:val="28"/>
        </w:rPr>
        <w:t xml:space="preserve">Судак </w:t>
      </w:r>
    </w:p>
    <w:p w:rsidR="00BE5253" w:rsidRPr="008F7FE1" w:rsidRDefault="00BE5253" w:rsidP="00D60342">
      <w:pPr>
        <w:jc w:val="both"/>
        <w:rPr>
          <w:rFonts w:ascii="Times New Roman" w:hAnsi="Times New Roman"/>
          <w:sz w:val="28"/>
          <w:szCs w:val="28"/>
        </w:rPr>
      </w:pPr>
      <w:r w:rsidRPr="008F7FE1">
        <w:rPr>
          <w:rFonts w:ascii="Times New Roman" w:hAnsi="Times New Roman"/>
          <w:sz w:val="28"/>
          <w:szCs w:val="28"/>
        </w:rPr>
        <w:t xml:space="preserve">Один из древнейших городов, знаменитый своей генуэзской крепостью. </w:t>
      </w:r>
      <w:r w:rsidR="008F7FE1">
        <w:rPr>
          <w:rFonts w:ascii="Times New Roman" w:hAnsi="Times New Roman"/>
          <w:sz w:val="28"/>
          <w:szCs w:val="28"/>
        </w:rPr>
        <w:t xml:space="preserve">Окружен </w:t>
      </w:r>
      <w:r w:rsidRPr="008F7FE1">
        <w:rPr>
          <w:rFonts w:ascii="Times New Roman" w:hAnsi="Times New Roman"/>
          <w:sz w:val="28"/>
          <w:szCs w:val="28"/>
        </w:rPr>
        <w:t>не</w:t>
      </w:r>
      <w:r w:rsidR="008F7FE1">
        <w:rPr>
          <w:rFonts w:ascii="Times New Roman" w:hAnsi="Times New Roman"/>
          <w:sz w:val="28"/>
          <w:szCs w:val="28"/>
        </w:rPr>
        <w:t xml:space="preserve"> </w:t>
      </w:r>
      <w:r w:rsidRPr="008F7FE1">
        <w:rPr>
          <w:rFonts w:ascii="Times New Roman" w:hAnsi="Times New Roman"/>
          <w:sz w:val="28"/>
          <w:szCs w:val="28"/>
        </w:rPr>
        <w:t>высокими</w:t>
      </w:r>
      <w:r w:rsidR="008F7FE1">
        <w:rPr>
          <w:rFonts w:ascii="Times New Roman" w:hAnsi="Times New Roman"/>
          <w:sz w:val="28"/>
          <w:szCs w:val="28"/>
        </w:rPr>
        <w:t>,</w:t>
      </w:r>
      <w:r w:rsidRPr="008F7FE1">
        <w:rPr>
          <w:rFonts w:ascii="Times New Roman" w:hAnsi="Times New Roman"/>
          <w:sz w:val="28"/>
          <w:szCs w:val="28"/>
        </w:rPr>
        <w:t xml:space="preserve"> но очень живописными горами. От мыса </w:t>
      </w:r>
      <w:proofErr w:type="spellStart"/>
      <w:r w:rsidRPr="008F7FE1">
        <w:rPr>
          <w:rFonts w:ascii="Times New Roman" w:hAnsi="Times New Roman"/>
          <w:sz w:val="28"/>
          <w:szCs w:val="28"/>
        </w:rPr>
        <w:t>Меганом</w:t>
      </w:r>
      <w:proofErr w:type="spellEnd"/>
      <w:r w:rsidRPr="008F7FE1">
        <w:rPr>
          <w:rFonts w:ascii="Times New Roman" w:hAnsi="Times New Roman"/>
          <w:sz w:val="28"/>
          <w:szCs w:val="28"/>
        </w:rPr>
        <w:t xml:space="preserve"> начинается знаменитый южный берег Крыма. В Судаке большое количество мест отдыха и развлечений, аквапарк с горками высотой до </w:t>
      </w:r>
      <w:smartTag w:uri="urn:schemas-microsoft-com:office:smarttags" w:element="metricconverter">
        <w:smartTagPr>
          <w:attr w:name="ProductID" w:val="15 метров"/>
        </w:smartTagPr>
        <w:r w:rsidRPr="008F7FE1">
          <w:rPr>
            <w:rFonts w:ascii="Times New Roman" w:hAnsi="Times New Roman"/>
            <w:sz w:val="28"/>
            <w:szCs w:val="28"/>
          </w:rPr>
          <w:t>15 метров</w:t>
        </w:r>
      </w:smartTag>
      <w:r w:rsidRPr="008F7FE1">
        <w:rPr>
          <w:rFonts w:ascii="Times New Roman" w:hAnsi="Times New Roman"/>
          <w:sz w:val="28"/>
          <w:szCs w:val="28"/>
        </w:rPr>
        <w:t>, развитая ночная жизнь, много молодежи, винодельческих заводов.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D60342" w:rsidRPr="00BE5253" w:rsidTr="00D6034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2" w:rsidRPr="00BE5253" w:rsidRDefault="00D60342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2" w:rsidRPr="00BE5253" w:rsidRDefault="00D60342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2" w:rsidRPr="00BE5253" w:rsidRDefault="00D60342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2" w:rsidRPr="00BE5253" w:rsidRDefault="00D60342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размещения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42" w:rsidRPr="00BE5253" w:rsidRDefault="00D60342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D60342" w:rsidRPr="003E211C" w:rsidTr="00D60342">
        <w:tc>
          <w:tcPr>
            <w:tcW w:w="2547" w:type="dxa"/>
          </w:tcPr>
          <w:p w:rsidR="00D60342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proofErr w:type="spellStart"/>
              <w:r w:rsidR="00D60342" w:rsidRPr="00933CE0">
                <w:rPr>
                  <w:rStyle w:val="a3"/>
                  <w:rFonts w:ascii="Times New Roman" w:hAnsi="Times New Roman"/>
                  <w:sz w:val="24"/>
                  <w:szCs w:val="24"/>
                </w:rPr>
                <w:t>Туристско</w:t>
              </w:r>
              <w:proofErr w:type="spellEnd"/>
              <w:r w:rsidR="00D60342" w:rsidRPr="00933CE0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 – оздоровительный комплекс «Судак»</w:t>
              </w:r>
            </w:hyperlink>
          </w:p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Стандарт +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2200-5200</w:t>
            </w:r>
          </w:p>
        </w:tc>
        <w:tc>
          <w:tcPr>
            <w:tcW w:w="3827" w:type="dxa"/>
          </w:tcPr>
          <w:p w:rsidR="00D60342" w:rsidRPr="003E211C" w:rsidRDefault="00D60342" w:rsidP="006A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Ведущий курорт г. Судака с 60-летней историей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12 жилых корпусов,  2000 мест,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изнес-центр, 3 ресторана, 2 конференц-зала, парковая территория </w:t>
            </w:r>
            <w:smartTag w:uri="urn:schemas-microsoft-com:office:smarttags" w:element="metricconverter">
              <w:smartTagPr>
                <w:attr w:name="ProductID" w:val="17 гектар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17 гектар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теннисных кортов  </w:t>
            </w:r>
          </w:p>
        </w:tc>
        <w:tc>
          <w:tcPr>
            <w:tcW w:w="3828" w:type="dxa"/>
          </w:tcPr>
          <w:p w:rsidR="00D60342" w:rsidRPr="003E211C" w:rsidRDefault="00D60342" w:rsidP="003F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разовым питанием</w:t>
            </w:r>
            <w:r>
              <w:rPr>
                <w:rFonts w:ascii="Times New Roman" w:hAnsi="Times New Roman"/>
                <w:sz w:val="24"/>
                <w:szCs w:val="24"/>
              </w:rPr>
              <w:t>. Возможны лечебные процедуры. 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вой галечный пляж, парковая территория. Рекоменд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для бизнес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семинаров и отдыха больших делегаций, а также пожилых людей и семейного отдыха.</w:t>
            </w:r>
          </w:p>
        </w:tc>
      </w:tr>
      <w:tr w:rsidR="00D60342" w:rsidRPr="003E211C" w:rsidTr="00D60342">
        <w:tc>
          <w:tcPr>
            <w:tcW w:w="2547" w:type="dxa"/>
          </w:tcPr>
          <w:p w:rsidR="00D60342" w:rsidRDefault="00625BF7" w:rsidP="0093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60342" w:rsidRPr="00933CE0">
                <w:rPr>
                  <w:rStyle w:val="a3"/>
                  <w:rFonts w:ascii="Times New Roman" w:hAnsi="Times New Roman"/>
                  <w:sz w:val="24"/>
                  <w:szCs w:val="24"/>
                </w:rPr>
                <w:t>Пансионат Крымское Приморье</w:t>
              </w:r>
            </w:hyperlink>
            <w:r w:rsidR="00D60342" w:rsidRPr="008F7FE1">
              <w:rPr>
                <w:rFonts w:ascii="Times New Roman" w:hAnsi="Times New Roman"/>
                <w:sz w:val="24"/>
                <w:szCs w:val="24"/>
              </w:rPr>
              <w:t>,</w:t>
            </w:r>
            <w:r w:rsidR="00D60342" w:rsidRPr="003E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0342" w:rsidRPr="003E211C" w:rsidRDefault="00D60342" w:rsidP="00933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пос. Курортное </w:t>
            </w:r>
            <w:r>
              <w:rPr>
                <w:rFonts w:ascii="Times New Roman" w:hAnsi="Times New Roman"/>
                <w:sz w:val="24"/>
                <w:szCs w:val="24"/>
              </w:rPr>
              <w:t>в 20 км от Судака</w:t>
            </w: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1802 -2433</w:t>
            </w:r>
          </w:p>
        </w:tc>
        <w:tc>
          <w:tcPr>
            <w:tcW w:w="3827" w:type="dxa"/>
          </w:tcPr>
          <w:p w:rsidR="00D60342" w:rsidRPr="003E211C" w:rsidRDefault="00D60342" w:rsidP="006A03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4-х местные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дома,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четрые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жилых корпуса с благоустроенными номерами</w:t>
            </w:r>
            <w:r>
              <w:rPr>
                <w:rFonts w:ascii="Times New Roman" w:hAnsi="Times New Roman"/>
                <w:sz w:val="24"/>
                <w:szCs w:val="24"/>
              </w:rPr>
              <w:t>. Общий жилой фонд -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450 человек.  </w:t>
            </w:r>
          </w:p>
        </w:tc>
        <w:tc>
          <w:tcPr>
            <w:tcW w:w="3828" w:type="dxa"/>
          </w:tcPr>
          <w:p w:rsidR="00D60342" w:rsidRPr="003E211C" w:rsidRDefault="00D60342" w:rsidP="0085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2-х разовым питанием. </w:t>
            </w:r>
            <w:r>
              <w:rPr>
                <w:rFonts w:ascii="Times New Roman" w:hAnsi="Times New Roman"/>
                <w:sz w:val="24"/>
                <w:szCs w:val="24"/>
              </w:rPr>
              <w:t>Свой г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алечный пляж в 50 – 200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от корпусов, чистейшее море, большая парковая территория, спокойный размеренный отдых, большое количество доп.услуг, спортплощадки, хорошая транспортная </w:t>
            </w:r>
            <w:proofErr w:type="gramStart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доступность.  </w:t>
            </w:r>
            <w:proofErr w:type="gramEnd"/>
          </w:p>
        </w:tc>
      </w:tr>
      <w:tr w:rsidR="00D60342" w:rsidRPr="003E211C" w:rsidTr="00D60342">
        <w:tc>
          <w:tcPr>
            <w:tcW w:w="2547" w:type="dxa"/>
          </w:tcPr>
          <w:p w:rsidR="00D60342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60342" w:rsidRPr="00933CE0">
                <w:rPr>
                  <w:rStyle w:val="a3"/>
                  <w:rFonts w:ascii="Times New Roman" w:hAnsi="Times New Roman"/>
                  <w:sz w:val="24"/>
                  <w:szCs w:val="24"/>
                </w:rPr>
                <w:t>ТОК «Горизонт»</w:t>
              </w:r>
            </w:hyperlink>
          </w:p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1200 -1800</w:t>
            </w:r>
          </w:p>
        </w:tc>
        <w:tc>
          <w:tcPr>
            <w:tcW w:w="3827" w:type="dxa"/>
          </w:tcPr>
          <w:p w:rsidR="00D60342" w:rsidRPr="003E211C" w:rsidRDefault="00D60342" w:rsidP="0085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Один жилой корпус окруженный горами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2-3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местные номера с удобствами. </w:t>
            </w:r>
          </w:p>
        </w:tc>
        <w:tc>
          <w:tcPr>
            <w:tcW w:w="3828" w:type="dxa"/>
          </w:tcPr>
          <w:p w:rsidR="00D60342" w:rsidRPr="003E211C" w:rsidRDefault="00D60342" w:rsidP="0085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2-х разовым питанием. Хорошая территория, открытый бассейн, теннисный корт, спортплощадки. </w:t>
            </w:r>
            <w:r>
              <w:rPr>
                <w:rFonts w:ascii="Times New Roman" w:hAnsi="Times New Roman"/>
                <w:sz w:val="24"/>
                <w:szCs w:val="24"/>
              </w:rPr>
              <w:t>Расположен в 600 м от моря.</w:t>
            </w:r>
          </w:p>
        </w:tc>
      </w:tr>
      <w:tr w:rsidR="00D60342" w:rsidRPr="003E211C" w:rsidTr="00D60342">
        <w:tc>
          <w:tcPr>
            <w:tcW w:w="2547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Пансионат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>«Львовский Железнодорожник»</w:t>
            </w: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>Эконом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1200 - 2340</w:t>
            </w:r>
          </w:p>
        </w:tc>
        <w:tc>
          <w:tcPr>
            <w:tcW w:w="3827" w:type="dxa"/>
          </w:tcPr>
          <w:p w:rsidR="00D60342" w:rsidRPr="003E211C" w:rsidRDefault="00D60342" w:rsidP="0085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жилых корпусов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300 мест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D60342" w:rsidRPr="003E211C" w:rsidRDefault="00D60342" w:rsidP="00851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3-х разовым питанием,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большая лесная территория, медицинский центр,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портплощадки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0342" w:rsidRPr="003E211C" w:rsidTr="00D60342">
        <w:tc>
          <w:tcPr>
            <w:tcW w:w="2547" w:type="dxa"/>
          </w:tcPr>
          <w:p w:rsidR="00D60342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60342" w:rsidRPr="00933CE0">
                <w:rPr>
                  <w:rStyle w:val="a3"/>
                  <w:rFonts w:ascii="Times New Roman" w:hAnsi="Times New Roman"/>
                  <w:sz w:val="24"/>
                  <w:szCs w:val="24"/>
                </w:rPr>
                <w:t>Гостиница «Астарта»</w:t>
              </w:r>
            </w:hyperlink>
          </w:p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3100 - 5300</w:t>
            </w:r>
          </w:p>
        </w:tc>
        <w:tc>
          <w:tcPr>
            <w:tcW w:w="3827" w:type="dxa"/>
          </w:tcPr>
          <w:p w:rsidR="00D60342" w:rsidRPr="003E211C" w:rsidRDefault="00D60342" w:rsidP="003F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Шестиэтажное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тажное здание с лифтом, 40 мест.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Номера категории люкс и апартаменты с кондиционерами</w:t>
            </w:r>
          </w:p>
        </w:tc>
        <w:tc>
          <w:tcPr>
            <w:tcW w:w="3828" w:type="dxa"/>
          </w:tcPr>
          <w:p w:rsidR="00D60342" w:rsidRPr="003E211C" w:rsidRDefault="00D60342" w:rsidP="003F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разовым питанием, очень близкое расположение к морю, комфортное размещение, хороший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Есть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ресторан, закрытый бассейн,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, бильярдная 8 столов, сауна, терраса с видом на море, конференц-зал.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Пляж в 50 м от гостиницы. </w:t>
            </w:r>
          </w:p>
        </w:tc>
      </w:tr>
      <w:tr w:rsidR="00D60342" w:rsidRPr="003E211C" w:rsidTr="00D60342">
        <w:tc>
          <w:tcPr>
            <w:tcW w:w="2547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Курортный отель «Бастион»</w:t>
            </w:r>
          </w:p>
        </w:tc>
        <w:tc>
          <w:tcPr>
            <w:tcW w:w="1276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31" w:type="dxa"/>
          </w:tcPr>
          <w:p w:rsidR="00D60342" w:rsidRPr="003E211C" w:rsidRDefault="00D60342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1000 -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3827" w:type="dxa"/>
          </w:tcPr>
          <w:p w:rsidR="00D60342" w:rsidRPr="003E211C" w:rsidRDefault="00D60342" w:rsidP="003F4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жилых корпуса на 250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</w:tcPr>
          <w:p w:rsidR="00D60342" w:rsidRPr="003E211C" w:rsidRDefault="00D60342" w:rsidP="00D60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Цена с завтраком. Отель отличается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оригинальн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дизайнерск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ресторан, площадки для барбекю, бассейн, чайхана, конференц-холл,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</w:t>
            </w:r>
            <w:r w:rsidRPr="003E211C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Море в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150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есть свой прогулочный катер</w:t>
            </w:r>
          </w:p>
        </w:tc>
      </w:tr>
    </w:tbl>
    <w:p w:rsidR="008D03FE" w:rsidRDefault="008D03FE" w:rsidP="00BE5253">
      <w:pPr>
        <w:rPr>
          <w:rFonts w:ascii="Times New Roman" w:hAnsi="Times New Roman"/>
          <w:b/>
          <w:sz w:val="24"/>
          <w:szCs w:val="24"/>
        </w:rPr>
      </w:pPr>
    </w:p>
    <w:p w:rsidR="00BE5253" w:rsidRPr="00D60342" w:rsidRDefault="005F4DA5" w:rsidP="00D60342">
      <w:pPr>
        <w:jc w:val="both"/>
        <w:rPr>
          <w:rFonts w:ascii="Times New Roman" w:hAnsi="Times New Roman"/>
          <w:sz w:val="28"/>
          <w:szCs w:val="28"/>
        </w:rPr>
      </w:pPr>
      <w:r w:rsidRPr="00D60342">
        <w:rPr>
          <w:rFonts w:ascii="Times New Roman" w:hAnsi="Times New Roman"/>
          <w:b/>
          <w:sz w:val="28"/>
          <w:szCs w:val="28"/>
        </w:rPr>
        <w:t>Новый Свет-</w:t>
      </w:r>
      <w:r w:rsidRPr="00D60342">
        <w:rPr>
          <w:rFonts w:ascii="Times New Roman" w:hAnsi="Times New Roman"/>
          <w:sz w:val="28"/>
          <w:szCs w:val="28"/>
        </w:rPr>
        <w:t xml:space="preserve"> курортный посёлок в </w:t>
      </w:r>
      <w:smartTag w:uri="urn:schemas-microsoft-com:office:smarttags" w:element="metricconverter">
        <w:smartTagPr>
          <w:attr w:name="ProductID" w:val="6 км"/>
        </w:smartTagPr>
        <w:r w:rsidRPr="00D60342">
          <w:rPr>
            <w:rFonts w:ascii="Times New Roman" w:hAnsi="Times New Roman"/>
            <w:sz w:val="28"/>
            <w:szCs w:val="28"/>
          </w:rPr>
          <w:t>6 км</w:t>
        </w:r>
      </w:smartTag>
      <w:r w:rsidRPr="00D60342">
        <w:rPr>
          <w:rFonts w:ascii="Times New Roman" w:hAnsi="Times New Roman"/>
          <w:sz w:val="28"/>
          <w:szCs w:val="28"/>
        </w:rPr>
        <w:t xml:space="preserve"> от Судака. Именно в Новом свете находится бывшая усадьба Льва Голицына, одного из основоположников российского виноделия, и завод шампанских вин. Тихий поселок для любителей вина, моря и прогулок по окрестностям.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AE4A10" w:rsidRPr="00BE5253" w:rsidTr="00AE4A1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10" w:rsidRPr="00BE5253" w:rsidRDefault="00AE4A10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10" w:rsidRPr="00BE5253" w:rsidRDefault="00AE4A10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10" w:rsidRPr="00BE5253" w:rsidRDefault="00AE4A10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10" w:rsidRPr="00BE5253" w:rsidRDefault="00AE4A10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размещения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A10" w:rsidRPr="00BE5253" w:rsidRDefault="00AE4A10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5253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AE4A10" w:rsidRPr="003E211C" w:rsidTr="00AE4A10">
        <w:tc>
          <w:tcPr>
            <w:tcW w:w="2547" w:type="dxa"/>
          </w:tcPr>
          <w:p w:rsidR="00AE4A10" w:rsidRPr="003E211C" w:rsidRDefault="00AE4A10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Винтаж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-отель «Новый Свет»</w:t>
            </w:r>
          </w:p>
        </w:tc>
        <w:tc>
          <w:tcPr>
            <w:tcW w:w="1276" w:type="dxa"/>
          </w:tcPr>
          <w:p w:rsidR="00AE4A10" w:rsidRPr="003E211C" w:rsidRDefault="00AE4A10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31" w:type="dxa"/>
          </w:tcPr>
          <w:p w:rsidR="00AE4A10" w:rsidRPr="003E211C" w:rsidRDefault="00AE4A10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2200- 3800</w:t>
            </w:r>
          </w:p>
        </w:tc>
        <w:tc>
          <w:tcPr>
            <w:tcW w:w="3827" w:type="dxa"/>
          </w:tcPr>
          <w:p w:rsidR="00AE4A10" w:rsidRPr="003E211C" w:rsidRDefault="00AE4A10" w:rsidP="003231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Величественный особняк на 40 номеров, выполненный в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винтажном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стиле. Номера Люкс Полулюкс, Стандарт</w:t>
            </w:r>
          </w:p>
        </w:tc>
        <w:tc>
          <w:tcPr>
            <w:tcW w:w="3828" w:type="dxa"/>
          </w:tcPr>
          <w:p w:rsidR="00AE4A10" w:rsidRPr="003E211C" w:rsidRDefault="00AE4A10" w:rsidP="00AE4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разовым питанием.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50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до моря, тихая безветренная бухта, непосредственно рядом с отелем расположен завод шампанских вин им. Голицына.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Отель рекомендуе</w:t>
            </w:r>
            <w:r>
              <w:rPr>
                <w:rFonts w:ascii="Times New Roman" w:hAnsi="Times New Roman"/>
                <w:sz w:val="24"/>
                <w:szCs w:val="24"/>
              </w:rPr>
              <w:t>тся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для романтически настроенных пар, молодоженов,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семейного </w:t>
            </w:r>
            <w:proofErr w:type="gramStart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отдыха.   </w:t>
            </w:r>
            <w:proofErr w:type="gramEnd"/>
          </w:p>
        </w:tc>
      </w:tr>
    </w:tbl>
    <w:p w:rsidR="005F4DA5" w:rsidRDefault="005F4DA5" w:rsidP="00BE5253">
      <w:pPr>
        <w:rPr>
          <w:rFonts w:ascii="Times New Roman" w:hAnsi="Times New Roman"/>
          <w:sz w:val="24"/>
          <w:szCs w:val="24"/>
        </w:rPr>
      </w:pPr>
    </w:p>
    <w:p w:rsidR="008D03FE" w:rsidRDefault="005F4DA5" w:rsidP="00D60342">
      <w:pPr>
        <w:jc w:val="both"/>
        <w:rPr>
          <w:rFonts w:ascii="Times New Roman" w:hAnsi="Times New Roman"/>
          <w:sz w:val="24"/>
          <w:szCs w:val="24"/>
        </w:rPr>
      </w:pPr>
      <w:r w:rsidRPr="00D60342">
        <w:rPr>
          <w:rFonts w:ascii="Times New Roman" w:hAnsi="Times New Roman"/>
          <w:b/>
          <w:sz w:val="28"/>
          <w:szCs w:val="28"/>
        </w:rPr>
        <w:t>Алушта</w:t>
      </w:r>
      <w:r w:rsidRPr="00D60342">
        <w:rPr>
          <w:rFonts w:ascii="Times New Roman" w:hAnsi="Times New Roman"/>
          <w:sz w:val="28"/>
          <w:szCs w:val="28"/>
        </w:rPr>
        <w:t> – это известный курорт на Южном Берегу Крыма, Ялта в миниатюре.  Чистое море, прекрасные галечные пляжи, живописные горы, памятники природы и архитектуры, высокоразвитая сеть индустрии отдыха сделали этот регион очень популярным. Есть хороший Аквапарк. По набережной проходит автомобильная дорога, город выстроен террасами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625BF7" w:rsidRPr="008D03FE" w:rsidTr="00625B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7" w:rsidRPr="008D03FE" w:rsidRDefault="00625BF7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8D0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7" w:rsidRPr="008D03FE" w:rsidRDefault="00625BF7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7" w:rsidRPr="008D03FE" w:rsidRDefault="00625BF7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7" w:rsidRPr="008D03FE" w:rsidRDefault="00625BF7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3FE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размещения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7" w:rsidRPr="008D03FE" w:rsidRDefault="00625BF7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D03FE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625BF7" w:rsidRPr="003E211C" w:rsidTr="00625BF7">
        <w:tc>
          <w:tcPr>
            <w:tcW w:w="254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25BF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Spa</w:t>
              </w:r>
              <w:r w:rsidRPr="00625BF7">
                <w:rPr>
                  <w:rStyle w:val="a3"/>
                  <w:rFonts w:ascii="Times New Roman" w:hAnsi="Times New Roman"/>
                  <w:sz w:val="24"/>
                  <w:szCs w:val="24"/>
                </w:rPr>
                <w:t>-отель «МОРЕ»</w:t>
              </w:r>
            </w:hyperlink>
          </w:p>
        </w:tc>
        <w:tc>
          <w:tcPr>
            <w:tcW w:w="1276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2700 -7000</w:t>
            </w:r>
          </w:p>
        </w:tc>
        <w:tc>
          <w:tcPr>
            <w:tcW w:w="382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11 вилл стандарт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две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-виллы: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130 номеров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тандарт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70 номеров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юкс и выше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Цена с 2-х разовым питанием. Отель высокого уровня на «Профессорских» склонах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5 бассейнов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3 ресторана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па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-центр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Реликтовый парк </w:t>
            </w:r>
            <w:smartTag w:uri="urn:schemas-microsoft-com:office:smarttags" w:element="metricconverter">
              <w:smartTagPr>
                <w:attr w:name="ProductID" w:val="8 гектар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8 гектар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етский клуб, конференции, </w:t>
            </w:r>
            <w:proofErr w:type="gramStart"/>
            <w:r w:rsidRPr="003E21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пляжа 100 </w:t>
            </w:r>
            <w:smartTag w:uri="urn:schemas-microsoft-com:office:smarttags" w:element="metricconverter">
              <w:smartTagPr>
                <w:attr w:name="ProductID" w:val="-30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-300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>. Есть электромобили</w:t>
            </w:r>
          </w:p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BF7" w:rsidRPr="003E211C" w:rsidTr="00625BF7">
        <w:tc>
          <w:tcPr>
            <w:tcW w:w="254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25BF7">
                <w:rPr>
                  <w:rStyle w:val="a3"/>
                  <w:rFonts w:ascii="Times New Roman" w:hAnsi="Times New Roman"/>
                  <w:sz w:val="24"/>
                  <w:szCs w:val="24"/>
                </w:rPr>
                <w:t>Парк-Отель «</w:t>
              </w:r>
              <w:r w:rsidRPr="00625BF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Porto Mare</w:t>
              </w:r>
              <w:r w:rsidRPr="00625BF7">
                <w:rPr>
                  <w:rStyle w:val="a3"/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1276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31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3600 - 7100</w:t>
            </w:r>
          </w:p>
        </w:tc>
        <w:tc>
          <w:tcPr>
            <w:tcW w:w="382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номеров</w:t>
            </w:r>
          </w:p>
        </w:tc>
        <w:tc>
          <w:tcPr>
            <w:tcW w:w="3828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2-х разовым питанием. Отель высокого уровня,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5 ресторанов,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миниклуб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, детский аквапарк, анимационные программы,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-центр, концертный зал, теннисные корты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о пляжа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400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>,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ганизован бесплатный трансфер.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Рекомендован для отдыха семей с детьми от 0 месяцев.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Еть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неонатолог и педиатр. Есть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спецпрограммы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по здоровью будущей мамы.</w:t>
            </w:r>
          </w:p>
        </w:tc>
      </w:tr>
      <w:tr w:rsidR="00625BF7" w:rsidRPr="003E211C" w:rsidTr="00625BF7">
        <w:tc>
          <w:tcPr>
            <w:tcW w:w="2547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Пансионат «Дружба»</w:t>
            </w:r>
          </w:p>
        </w:tc>
        <w:tc>
          <w:tcPr>
            <w:tcW w:w="1276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Эконом</w:t>
            </w:r>
          </w:p>
        </w:tc>
        <w:tc>
          <w:tcPr>
            <w:tcW w:w="3231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1200-1500</w:t>
            </w:r>
          </w:p>
        </w:tc>
        <w:tc>
          <w:tcPr>
            <w:tcW w:w="382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этажное здание с 2-3</w:t>
            </w:r>
            <w:r>
              <w:rPr>
                <w:rFonts w:ascii="Times New Roman" w:hAnsi="Times New Roman"/>
                <w:sz w:val="24"/>
                <w:szCs w:val="24"/>
              </w:rPr>
              <w:t>-х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местными благоустроенными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номерами. </w:t>
            </w:r>
          </w:p>
        </w:tc>
        <w:tc>
          <w:tcPr>
            <w:tcW w:w="3828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разовым питанием. До городского пляжа и набережной </w:t>
            </w:r>
            <w:smartTag w:uri="urn:schemas-microsoft-com:office:smarttags" w:element="metricconverter">
              <w:smartTagPr>
                <w:attr w:name="ProductID" w:val="400 метров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lastRenderedPageBreak/>
                <w:t>400 метров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Хороший вариант отдых для туристов не требовательных к комфорту. Близко расположены аквапарк и развлекательный центр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5BF7" w:rsidRPr="003E211C" w:rsidTr="00625BF7">
        <w:tc>
          <w:tcPr>
            <w:tcW w:w="2547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Пансионат </w:t>
            </w:r>
            <w:r>
              <w:rPr>
                <w:rFonts w:ascii="Times New Roman" w:hAnsi="Times New Roman"/>
                <w:sz w:val="24"/>
                <w:szCs w:val="24"/>
              </w:rPr>
              <w:t>«Крымские Зори»</w:t>
            </w:r>
          </w:p>
        </w:tc>
        <w:tc>
          <w:tcPr>
            <w:tcW w:w="1276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3231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1900 -3150</w:t>
            </w:r>
          </w:p>
        </w:tc>
        <w:tc>
          <w:tcPr>
            <w:tcW w:w="382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Один 7-этажный корп</w:t>
            </w:r>
            <w:r>
              <w:rPr>
                <w:rFonts w:ascii="Times New Roman" w:hAnsi="Times New Roman"/>
                <w:sz w:val="24"/>
                <w:szCs w:val="24"/>
              </w:rPr>
              <w:t>ус на окраине Алушты, 180 мест.</w:t>
            </w:r>
          </w:p>
        </w:tc>
        <w:tc>
          <w:tcPr>
            <w:tcW w:w="3828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разовым питанием, свой пляж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100 метрах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от пансионата,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медицинский центр, ресторан, конференц-зал, спорткомплекс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екоменд</w:t>
            </w:r>
            <w:r>
              <w:rPr>
                <w:rFonts w:ascii="Times New Roman" w:hAnsi="Times New Roman"/>
                <w:sz w:val="24"/>
                <w:szCs w:val="24"/>
              </w:rPr>
              <w:t>ован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для спортивных сборов, конференций, семейного оздоровления.</w:t>
            </w:r>
          </w:p>
        </w:tc>
      </w:tr>
      <w:tr w:rsidR="00625BF7" w:rsidRPr="003E211C" w:rsidTr="00625BF7">
        <w:tc>
          <w:tcPr>
            <w:tcW w:w="2547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Санаторий «Утес»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Партенит</w:t>
            </w:r>
            <w:proofErr w:type="spellEnd"/>
          </w:p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</w:tc>
        <w:tc>
          <w:tcPr>
            <w:tcW w:w="3231" w:type="dxa"/>
          </w:tcPr>
          <w:p w:rsidR="00625BF7" w:rsidRPr="003E211C" w:rsidRDefault="00625BF7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1800 -3030</w:t>
            </w:r>
          </w:p>
        </w:tc>
        <w:tc>
          <w:tcPr>
            <w:tcW w:w="3827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4 жилых к</w:t>
            </w:r>
            <w:r>
              <w:rPr>
                <w:rFonts w:ascii="Times New Roman" w:hAnsi="Times New Roman"/>
                <w:sz w:val="24"/>
                <w:szCs w:val="24"/>
              </w:rPr>
              <w:t>орпуса, размещение 350 человек.</w:t>
            </w:r>
          </w:p>
        </w:tc>
        <w:tc>
          <w:tcPr>
            <w:tcW w:w="3828" w:type="dxa"/>
          </w:tcPr>
          <w:p w:rsidR="00625BF7" w:rsidRPr="003E211C" w:rsidRDefault="00625BF7" w:rsidP="00625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3 –х разовым питанием и лечением.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ечебная баз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а: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программы лечения органов дыхания, сердца и нервной системы для детей, врачи – специалисты.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санатории с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адово-парковый комплекс 19 века площадью </w:t>
            </w:r>
            <w:smartTag w:uri="urn:schemas-microsoft-com:office:smarttags" w:element="metricconverter">
              <w:smartTagPr>
                <w:attr w:name="ProductID" w:val="9 гектар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9 гектар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>. Есть бювет, бассейн, спортплощадки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Свой пляж в </w:t>
            </w:r>
            <w:smartTag w:uri="urn:schemas-microsoft-com:office:smarttags" w:element="metricconverter">
              <w:smartTagPr>
                <w:attr w:name="ProductID" w:val="100 метрах"/>
              </w:smartTagPr>
              <w:r w:rsidRPr="003E211C">
                <w:rPr>
                  <w:rFonts w:ascii="Times New Roman" w:hAnsi="Times New Roman"/>
                  <w:sz w:val="24"/>
                  <w:szCs w:val="24"/>
                </w:rPr>
                <w:t>100 метрах</w:t>
              </w:r>
            </w:smartTag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от корпусов. </w:t>
            </w:r>
          </w:p>
        </w:tc>
      </w:tr>
    </w:tbl>
    <w:p w:rsidR="005F4DA5" w:rsidRDefault="005F4DA5" w:rsidP="00BE5253">
      <w:pPr>
        <w:rPr>
          <w:rFonts w:ascii="Times New Roman" w:hAnsi="Times New Roman"/>
          <w:b/>
          <w:sz w:val="24"/>
          <w:szCs w:val="24"/>
        </w:rPr>
      </w:pPr>
    </w:p>
    <w:p w:rsidR="00BE5253" w:rsidRPr="00D60342" w:rsidRDefault="005F4DA5" w:rsidP="00D60342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60342">
        <w:rPr>
          <w:rFonts w:ascii="Times New Roman" w:hAnsi="Times New Roman"/>
          <w:b/>
          <w:sz w:val="28"/>
          <w:szCs w:val="28"/>
        </w:rPr>
        <w:t>Малореченское</w:t>
      </w:r>
      <w:proofErr w:type="spellEnd"/>
      <w:r w:rsidRPr="00D60342">
        <w:rPr>
          <w:rFonts w:ascii="Times New Roman" w:hAnsi="Times New Roman"/>
          <w:sz w:val="28"/>
          <w:szCs w:val="28"/>
        </w:rPr>
        <w:t xml:space="preserve"> - Небольшой поселок расположен в </w:t>
      </w:r>
      <w:smartTag w:uri="urn:schemas-microsoft-com:office:smarttags" w:element="metricconverter">
        <w:smartTagPr>
          <w:attr w:name="ProductID" w:val="25 км"/>
        </w:smartTagPr>
        <w:r w:rsidRPr="00D60342">
          <w:rPr>
            <w:rFonts w:ascii="Times New Roman" w:hAnsi="Times New Roman"/>
            <w:sz w:val="28"/>
            <w:szCs w:val="28"/>
          </w:rPr>
          <w:t>25 км</w:t>
        </w:r>
      </w:smartTag>
      <w:r w:rsidRPr="00D60342">
        <w:rPr>
          <w:rFonts w:ascii="Times New Roman" w:hAnsi="Times New Roman"/>
          <w:sz w:val="28"/>
          <w:szCs w:val="28"/>
        </w:rPr>
        <w:t xml:space="preserve"> к востоку от Алушты. Одна из главных здешних достопримечательностей - водопад </w:t>
      </w:r>
      <w:proofErr w:type="spellStart"/>
      <w:r w:rsidRPr="00D60342">
        <w:rPr>
          <w:rFonts w:ascii="Times New Roman" w:hAnsi="Times New Roman"/>
          <w:sz w:val="28"/>
          <w:szCs w:val="28"/>
        </w:rPr>
        <w:t>Джур-Джур</w:t>
      </w:r>
      <w:proofErr w:type="spellEnd"/>
      <w:r w:rsidRPr="00D60342">
        <w:rPr>
          <w:rFonts w:ascii="Times New Roman" w:hAnsi="Times New Roman"/>
          <w:sz w:val="28"/>
          <w:szCs w:val="28"/>
        </w:rPr>
        <w:t xml:space="preserve"> в урочище Хап-Хал. А на скале над поселком находится самый высокий в Крыму Храм-маяк.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3231"/>
        <w:gridCol w:w="3827"/>
        <w:gridCol w:w="3828"/>
      </w:tblGrid>
      <w:tr w:rsidR="00AB3DAA" w:rsidRPr="00D60342" w:rsidTr="00625B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AA" w:rsidRPr="00D60342" w:rsidRDefault="00AB3DAA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34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AA" w:rsidRPr="00D60342" w:rsidRDefault="00AB3DAA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342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AA" w:rsidRPr="00D60342" w:rsidRDefault="00AB3DAA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342">
              <w:rPr>
                <w:rFonts w:ascii="Times New Roman" w:hAnsi="Times New Roman"/>
                <w:b/>
                <w:sz w:val="24"/>
                <w:szCs w:val="24"/>
              </w:rPr>
              <w:t>Цены в высокий сезон с человека при 2-х местном размещении,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AA" w:rsidRPr="00D60342" w:rsidRDefault="00AB3DAA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342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размещения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AA" w:rsidRPr="00D60342" w:rsidRDefault="00AB3DAA" w:rsidP="00623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0342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</w:tr>
      <w:tr w:rsidR="00AB3DAA" w:rsidRPr="003E211C" w:rsidTr="00625BF7">
        <w:tc>
          <w:tcPr>
            <w:tcW w:w="2547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Вилла «АРГО» </w:t>
            </w:r>
          </w:p>
        </w:tc>
        <w:tc>
          <w:tcPr>
            <w:tcW w:w="1276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231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2150 -3000</w:t>
            </w:r>
          </w:p>
        </w:tc>
        <w:tc>
          <w:tcPr>
            <w:tcW w:w="3827" w:type="dxa"/>
          </w:tcPr>
          <w:p w:rsidR="00AB3DAA" w:rsidRPr="003E211C" w:rsidRDefault="00AB3DAA" w:rsidP="00AB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>комплекс с европейским дизайном, 36 номеров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завтраком.  </w:t>
            </w:r>
          </w:p>
          <w:p w:rsidR="00AB3DAA" w:rsidRPr="003E211C" w:rsidRDefault="00AB3DAA" w:rsidP="00D603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удобная мебель, кондиционер, кабельное телевидение, холодильник, интернет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Есть бассейн. Расположен в 300 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моря.</w:t>
            </w:r>
          </w:p>
        </w:tc>
      </w:tr>
      <w:tr w:rsidR="00AB3DAA" w:rsidRPr="003E211C" w:rsidTr="00625BF7">
        <w:tc>
          <w:tcPr>
            <w:tcW w:w="2547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lastRenderedPageBreak/>
              <w:t>Замок-Отель «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Камелот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3231" w:type="dxa"/>
          </w:tcPr>
          <w:p w:rsidR="00AB3DAA" w:rsidRPr="003E211C" w:rsidRDefault="00AB3DAA" w:rsidP="00623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2000 - 3750</w:t>
            </w:r>
          </w:p>
        </w:tc>
        <w:tc>
          <w:tcPr>
            <w:tcW w:w="3827" w:type="dxa"/>
          </w:tcPr>
          <w:p w:rsidR="00AB3DAA" w:rsidRPr="003E211C" w:rsidRDefault="00AB3DAA" w:rsidP="00AB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>Все номера с видом на море</w:t>
            </w:r>
          </w:p>
        </w:tc>
        <w:tc>
          <w:tcPr>
            <w:tcW w:w="3828" w:type="dxa"/>
          </w:tcPr>
          <w:p w:rsidR="00AB3DAA" w:rsidRPr="003E211C" w:rsidRDefault="00AB3DAA" w:rsidP="00AB3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11C">
              <w:rPr>
                <w:rFonts w:ascii="Times New Roman" w:hAnsi="Times New Roman"/>
                <w:sz w:val="24"/>
                <w:szCs w:val="24"/>
              </w:rPr>
              <w:t xml:space="preserve">Цена с завтраком. Отель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построен 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в форме рыцарского замка, с великолепным видом на море. </w:t>
            </w:r>
            <w:r>
              <w:rPr>
                <w:rFonts w:ascii="Times New Roman" w:hAnsi="Times New Roman"/>
                <w:sz w:val="24"/>
                <w:szCs w:val="24"/>
              </w:rPr>
              <w:t>В номерах:</w:t>
            </w:r>
            <w:r w:rsidRPr="003E211C">
              <w:rPr>
                <w:rFonts w:ascii="Times New Roman" w:hAnsi="Times New Roman"/>
                <w:sz w:val="24"/>
                <w:szCs w:val="24"/>
              </w:rPr>
              <w:t xml:space="preserve"> кондиционер, кабельное телевидение, холодильник, интернет </w:t>
            </w:r>
            <w:proofErr w:type="spellStart"/>
            <w:r w:rsidRPr="003E211C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3E211C">
              <w:rPr>
                <w:rFonts w:ascii="Times New Roman" w:hAnsi="Times New Roman"/>
                <w:sz w:val="24"/>
                <w:szCs w:val="24"/>
              </w:rPr>
              <w:t>, мини-сейф, фен</w:t>
            </w:r>
            <w:r>
              <w:rPr>
                <w:rFonts w:ascii="Times New Roman" w:hAnsi="Times New Roman"/>
                <w:sz w:val="24"/>
                <w:szCs w:val="24"/>
              </w:rPr>
              <w:t>. Есть бассейн.</w:t>
            </w:r>
          </w:p>
        </w:tc>
      </w:tr>
    </w:tbl>
    <w:p w:rsidR="005F4DA5" w:rsidRPr="003E211C" w:rsidRDefault="005F4DA5" w:rsidP="00BE5253">
      <w:pPr>
        <w:rPr>
          <w:rFonts w:ascii="Times New Roman" w:hAnsi="Times New Roman"/>
          <w:sz w:val="24"/>
          <w:szCs w:val="24"/>
        </w:rPr>
      </w:pPr>
    </w:p>
    <w:sectPr w:rsidR="005F4DA5" w:rsidRPr="003E211C" w:rsidSect="00D603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631"/>
    <w:rsid w:val="00323134"/>
    <w:rsid w:val="003E211C"/>
    <w:rsid w:val="003F4FE9"/>
    <w:rsid w:val="004375C5"/>
    <w:rsid w:val="005C25A8"/>
    <w:rsid w:val="005F4DA5"/>
    <w:rsid w:val="00623F3E"/>
    <w:rsid w:val="00625BF7"/>
    <w:rsid w:val="006562FB"/>
    <w:rsid w:val="006A03BF"/>
    <w:rsid w:val="00756228"/>
    <w:rsid w:val="00851066"/>
    <w:rsid w:val="008D03FE"/>
    <w:rsid w:val="008F7FE1"/>
    <w:rsid w:val="00933CE0"/>
    <w:rsid w:val="00AB3DAA"/>
    <w:rsid w:val="00AE4A10"/>
    <w:rsid w:val="00B40631"/>
    <w:rsid w:val="00B62A09"/>
    <w:rsid w:val="00BE5253"/>
    <w:rsid w:val="00D60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6DF104-20BB-4B5A-9666-4FE5297B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ksudak.crimea.com/" TargetMode="External"/><Relationship Id="rId13" Type="http://schemas.openxmlformats.org/officeDocument/2006/relationships/hyperlink" Target="http://www.hotel-portomar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-parusa.com/" TargetMode="External"/><Relationship Id="rId12" Type="http://schemas.openxmlformats.org/officeDocument/2006/relationships/hyperlink" Target="http://more-ua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lfin-tour.ru/tour/4492.html" TargetMode="External"/><Relationship Id="rId11" Type="http://schemas.openxmlformats.org/officeDocument/2006/relationships/hyperlink" Target="http://hotel-astarta.com.ua/" TargetMode="External"/><Relationship Id="rId5" Type="http://schemas.openxmlformats.org/officeDocument/2006/relationships/hyperlink" Target="http://zolotoy-plyazh-online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kgorizont.com.ua/" TargetMode="External"/><Relationship Id="rId4" Type="http://schemas.openxmlformats.org/officeDocument/2006/relationships/hyperlink" Target="http://www.palmira-palace.com/" TargetMode="External"/><Relationship Id="rId9" Type="http://schemas.openxmlformats.org/officeDocument/2006/relationships/hyperlink" Target="http://www.primorie.com.ua/new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2014-05-12T09:56:00Z</dcterms:created>
  <dcterms:modified xsi:type="dcterms:W3CDTF">2014-05-13T01:45:00Z</dcterms:modified>
</cp:coreProperties>
</file>